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</w:pP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  <w:t>GŁOSKA SZ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Nagłos (początek) wyrazu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Kraciasta plansza.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Tam jak na dłoni,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Jest król, królowa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para koni.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(szachy)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Takie drzwi, jak do mieszkania,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Lecz mieszkają w niej ubrania.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(szafa)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Długi, wełniany,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 szyję zakładany.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(szalik)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Odważna roślina,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 górach się wspina.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Szare i włochate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listki i kwiatek.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(szarotka)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Żeby było ci wygodnie,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Przypnij sobie nimi spodnie!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(szelki)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jakim budynku,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Kto mi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odpowie –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Są uczennice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uczniowie?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(szkoła)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Czerwona kredka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 ustach skacze.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cię mama pocałuje,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Zostawi znaczek.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(szminka)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Worek mąki, paczkę książek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każdy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bagaż szybko zwiążę.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(sznurek)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lastRenderedPageBreak/>
        <w:t>Nóżki mają ostre, cienkie,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Główki malusieńkie.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potrzebne są krawcowej,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szyje sukienkę.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(szpilki)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Zjadana na obiad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Zielona jarzynka.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Jedni jej nie lubią,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Innym cieknie ślinka.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(szpinak)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To taki przedmiot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Czy wiecie dzieci?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 który Kasia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Zamiecie śmieci.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(szufelka)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Dopóki w stole siedzi ukryta,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Czy w niej porządek –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rzadko kto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pyta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ją wysuniesz, choć do połowy,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Widać: bałagan, czy ład wzorowy.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(szuflada)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Smaczna to odmiana mięsa.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sklepie kroi ją maszynka.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Zjadamy ją na śniadanie.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Lubicie ją? To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jest ...................</w:t>
      </w:r>
      <w:proofErr w:type="gramEnd"/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(szynka)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Wietrzyk mną kolebie,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gdy spadnę z drzewa,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Dookoła sosny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Nasionka rozsiewam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(szyszka)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Śródgłos (środek) wyrazu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" w:hAnsi="TimesNewRoman" w:cs="TimesNewRoman"/>
          <w:color w:val="000000"/>
          <w:sz w:val="28"/>
          <w:szCs w:val="28"/>
        </w:rPr>
      </w:pPr>
      <w:r w:rsidRPr="0013428A"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13428A">
        <w:rPr>
          <w:rFonts w:ascii="TimesNewRoman" w:hAnsi="TimesNewRoman" w:cs="TimesNewRoman"/>
          <w:color w:val="000000"/>
          <w:sz w:val="28"/>
          <w:szCs w:val="28"/>
        </w:rPr>
        <w:t>wykaz uwzględnia zapis fonetyczny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13428A">
        <w:rPr>
          <w:rFonts w:ascii="TimesNewRoman" w:hAnsi="TimesNewRoman" w:cs="TimesNewRoman"/>
          <w:color w:val="000000"/>
          <w:sz w:val="28"/>
          <w:szCs w:val="28"/>
        </w:rPr>
        <w:t>głoska</w:t>
      </w:r>
      <w:proofErr w:type="gramEnd"/>
      <w:r w:rsidRPr="0013428A">
        <w:rPr>
          <w:rFonts w:ascii="TimesNewRoman" w:hAnsi="TimesNewRoman" w:cs="TimesNewRoman"/>
          <w:color w:val="000000"/>
          <w:sz w:val="28"/>
          <w:szCs w:val="28"/>
        </w:rPr>
        <w:t xml:space="preserve"> „ż” przed głoską bezdźwięczną traci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13428A">
        <w:rPr>
          <w:rFonts w:ascii="TimesNewRoman" w:hAnsi="TimesNewRoman" w:cs="TimesNewRoman"/>
          <w:color w:val="000000"/>
          <w:sz w:val="28"/>
          <w:szCs w:val="28"/>
        </w:rPr>
        <w:t>dźwięczność</w:t>
      </w:r>
      <w:proofErr w:type="gramEnd"/>
      <w:r w:rsidRPr="0013428A">
        <w:rPr>
          <w:rFonts w:ascii="TimesNewRoman" w:hAnsi="TimesNewRoman" w:cs="TimesNewRoman"/>
          <w:color w:val="000000"/>
          <w:sz w:val="28"/>
          <w:szCs w:val="28"/>
        </w:rPr>
        <w:t>, np.: „pok</w:t>
      </w:r>
      <w:r w:rsidRPr="0013428A">
        <w:rPr>
          <w:rFonts w:ascii="TimesNewRoman" w:hAnsi="TimesNewRoman" w:cs="TimesNewRoman"/>
          <w:color w:val="FF0000"/>
          <w:sz w:val="28"/>
          <w:szCs w:val="28"/>
        </w:rPr>
        <w:t>rz</w:t>
      </w:r>
      <w:r w:rsidRPr="0013428A">
        <w:rPr>
          <w:rFonts w:ascii="TimesNewRoman" w:hAnsi="TimesNewRoman" w:cs="TimesNewRoman"/>
          <w:color w:val="000000"/>
          <w:sz w:val="28"/>
          <w:szCs w:val="28"/>
        </w:rPr>
        <w:t>ywa” – czytamy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proofErr w:type="gramStart"/>
      <w:r w:rsidRPr="0013428A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pok</w:t>
      </w:r>
      <w:r w:rsidRPr="0013428A">
        <w:rPr>
          <w:rFonts w:ascii="TimesNewRoman,Italic" w:hAnsi="TimesNewRoman,Italic" w:cs="TimesNewRoman,Italic"/>
          <w:i/>
          <w:iCs/>
          <w:color w:val="FF0000"/>
          <w:sz w:val="28"/>
          <w:szCs w:val="28"/>
        </w:rPr>
        <w:t>sz</w:t>
      </w:r>
      <w:r w:rsidRPr="0013428A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ywa</w:t>
      </w:r>
      <w:proofErr w:type="spellEnd"/>
      <w:proofErr w:type="gramEnd"/>
      <w:r w:rsidRPr="0013428A">
        <w:rPr>
          <w:rFonts w:ascii="TimesNewRoman" w:hAnsi="TimesNewRoman" w:cs="TimesNewRoman"/>
          <w:color w:val="000000"/>
          <w:sz w:val="28"/>
          <w:szCs w:val="28"/>
        </w:rPr>
        <w:t>)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lastRenderedPageBreak/>
        <w:t>Morze wyrzuca złote kamyki.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Zrobię z nich broszki i naszyjniki.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(bursztyny)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mama gotuje,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To często na brzuszek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Zakłada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kolorowy ..................</w:t>
      </w:r>
      <w:proofErr w:type="gramEnd"/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(fartuszek)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Jakie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obuwie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 tego służy,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Żebyś mógł nie zmoczyć nóg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kałuży?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(kalosze)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Zielony, okrągły jeżyk,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Kolczasty na ścieżce leży.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obok – drugi – brzdęk!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Upadł i pękł.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środku – kulka malutka,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Jak piłka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krasnoludka!</w:t>
      </w:r>
      <w:proofErr w:type="gramEnd"/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(kasztan)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Spadłem nagle z drzewa,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Leżę na trawniku.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brązowej koszulce,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kolczastym płaszczyku.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(kasztan)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Nosi we mnie mały Jurek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Portmonetkę, chustkę, sznurek...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Gumkę, gwoździe, nici zwoje,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Oraz inne skarby swoje.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(kieszeń)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Jaka to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dziewczynka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roboty wiele,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na wielkim balu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Gubi pantofelek?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(kopciuszek)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idę do sadu,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Pusty w ręku niosę.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do domu wracam,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Niosę w nim owoce.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(koszyk)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Pełno na niej czarnych liter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Już na pierwszej stronie.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Wiele rzeczy się nauczę,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ją wezmę w dłonie.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(książka)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Te złote – lubią nosić panie.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Papierowe – choinka dostanie.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(łańcuszki)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Zawsze ma poduszkę,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kołdrę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, prześcieradło,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Ale samo nigdy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 snu się nie kładło.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(łóżko)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</w:t>
      </w: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ra się niby na pianinie,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bo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i ona ma klawisze.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Lecz melodia z niej nie płynie,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Tylko stuk. Gdy stuka – pisze.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(maszyna do pisania)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Morze na brzeg wyrzuciło,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Lecz ślimaka w niej nie było.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(muszelka)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długi ogonek,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oczka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jak paciorki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zobaczy kota,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ucieka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do norki.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(myszka)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Kolorowej marchwi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Koleżanka blada.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Tobie nie smakuje,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zając ją zjada!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(pietruszka)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To jest zagadka niezwykle prosta: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Jakie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warzywo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jest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marchewki siostrą?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(pietruszka)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gwiazdy nocą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Rozświetlą ciszę,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Pod głową leży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poszewce świeżej.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(poduszka)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Rośnie pod płotem na straży, choć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zimna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, to cię oparzy!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(pokrzywa)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Pukają do okienka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proszą o ziarenka.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 ziarenka, okruszyny,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Bo są głodne podczas zimy.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(ptaszki)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jakim to domku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Przed podróżą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Musi się spotkać listów dużo?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(skrzynka pocztowa)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Listu nie zaniesiesz sam.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Chętnie połknę go,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mniam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, mniam!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(skrzynka pocztowa)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Ludzie je mają z obu stron głowy,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 obu stron łowią dźwięki,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rozmowy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...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zając ma je wyżej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jeszcze nimi strzyże!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(uszy)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Mały samolocik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Nad trzcinami lata.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Modrymi skrzydłami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Fale rzek omiata.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(ważka)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 przyjściu do mieszkania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Wieszamy na nim ubrania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(wieszak)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Wiesz, jak się nazywa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Skorupka od jajek,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Co na cacka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choinkowe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Świetnie się nadaje?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(wydmuszka)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Może być gładki, w linie i w kratki.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wiele kartek i dwie okładki.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(zeszyt)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Wygłos (koniec) wyrazu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" w:hAnsi="TimesNewRoman" w:cs="TimesNewRoman"/>
          <w:color w:val="000000"/>
          <w:sz w:val="28"/>
          <w:szCs w:val="28"/>
        </w:rPr>
      </w:pPr>
      <w:r w:rsidRPr="0013428A">
        <w:rPr>
          <w:rFonts w:ascii="TimesNewRoman" w:hAnsi="TimesNewRoman" w:cs="TimesNewRoman"/>
          <w:color w:val="000000"/>
          <w:sz w:val="24"/>
          <w:szCs w:val="24"/>
        </w:rPr>
        <w:t>(</w:t>
      </w:r>
      <w:r w:rsidRPr="0013428A">
        <w:rPr>
          <w:rFonts w:ascii="TimesNewRoman" w:hAnsi="TimesNewRoman" w:cs="TimesNewRoman"/>
          <w:color w:val="000000"/>
          <w:sz w:val="28"/>
          <w:szCs w:val="28"/>
        </w:rPr>
        <w:t>wykaz uwzględnia zapis fonetyczny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13428A">
        <w:rPr>
          <w:rFonts w:ascii="TimesNewRoman" w:hAnsi="TimesNewRoman" w:cs="TimesNewRoman"/>
          <w:color w:val="000000"/>
          <w:sz w:val="28"/>
          <w:szCs w:val="28"/>
        </w:rPr>
        <w:t>głoska</w:t>
      </w:r>
      <w:proofErr w:type="gramEnd"/>
      <w:r w:rsidRPr="0013428A">
        <w:rPr>
          <w:rFonts w:ascii="TimesNewRoman" w:hAnsi="TimesNewRoman" w:cs="TimesNewRoman"/>
          <w:color w:val="000000"/>
          <w:sz w:val="28"/>
          <w:szCs w:val="28"/>
        </w:rPr>
        <w:t xml:space="preserve"> „ż” na końcu wyrazu traci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13428A">
        <w:rPr>
          <w:rFonts w:ascii="TimesNewRoman" w:hAnsi="TimesNewRoman" w:cs="TimesNewRoman"/>
          <w:color w:val="000000"/>
          <w:sz w:val="28"/>
          <w:szCs w:val="28"/>
        </w:rPr>
        <w:t>dźwięczność</w:t>
      </w:r>
      <w:proofErr w:type="gramEnd"/>
      <w:r w:rsidRPr="0013428A">
        <w:rPr>
          <w:rFonts w:ascii="TimesNewRoman" w:hAnsi="TimesNewRoman" w:cs="TimesNewRoman"/>
          <w:color w:val="000000"/>
          <w:sz w:val="28"/>
          <w:szCs w:val="28"/>
        </w:rPr>
        <w:t>, np.: „je</w:t>
      </w:r>
      <w:r w:rsidRPr="0013428A">
        <w:rPr>
          <w:rFonts w:ascii="TimesNewRoman" w:hAnsi="TimesNewRoman" w:cs="TimesNewRoman"/>
          <w:color w:val="FF0000"/>
          <w:sz w:val="28"/>
          <w:szCs w:val="28"/>
        </w:rPr>
        <w:t>ż</w:t>
      </w:r>
      <w:r w:rsidRPr="0013428A">
        <w:rPr>
          <w:rFonts w:ascii="TimesNewRoman" w:hAnsi="TimesNewRoman" w:cs="TimesNewRoman"/>
          <w:color w:val="000000"/>
          <w:sz w:val="28"/>
          <w:szCs w:val="28"/>
        </w:rPr>
        <w:t xml:space="preserve">” – czytamy </w:t>
      </w:r>
      <w:r w:rsidRPr="0013428A"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je</w:t>
      </w:r>
      <w:r w:rsidRPr="0013428A">
        <w:rPr>
          <w:rFonts w:ascii="TimesNewRoman,Italic" w:hAnsi="TimesNewRoman,Italic" w:cs="TimesNewRoman,Italic"/>
          <w:i/>
          <w:iCs/>
          <w:color w:val="FF0000"/>
          <w:sz w:val="28"/>
          <w:szCs w:val="28"/>
        </w:rPr>
        <w:t>sz</w:t>
      </w:r>
      <w:r w:rsidRPr="0013428A">
        <w:rPr>
          <w:rFonts w:ascii="TimesNewRoman" w:hAnsi="TimesNewRoman" w:cs="TimesNewRoman"/>
          <w:color w:val="000000"/>
          <w:sz w:val="28"/>
          <w:szCs w:val="28"/>
        </w:rPr>
        <w:t>.)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Choć nie szyję nic, jak wiecie,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Pełno igieł mam na grzbiecie.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(jeż)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Nie jest kotem, a bez strachu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 spadzistym chodzi dachu.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Czarne ręce ma i twarz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" w:hAnsi="BookmanOldStyle" w:cs="BookmanOldStyle"/>
          <w:color w:val="000000"/>
          <w:sz w:val="28"/>
          <w:szCs w:val="28"/>
        </w:rPr>
      </w:pPr>
      <w:r w:rsidRPr="0013428A">
        <w:rPr>
          <w:rFonts w:ascii="BookmanOldStyle" w:hAnsi="BookmanOldStyle" w:cs="BookmanOldStyle"/>
          <w:color w:val="000000"/>
          <w:sz w:val="28"/>
          <w:szCs w:val="28"/>
        </w:rPr>
        <w:t>I ty go na pewno znasz.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(kominiarz)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Dźwiga miotłę, szczotkę, sznur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kominy szur, szur, szur,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Czyści na wszystkie strony.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O, już sadzą pobrudzony!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(kominiarz)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Bardzo prosi wszystkie dzieci, by do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niego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wrzucać śmieci!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(kosz)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Biała bluza, spodnie białe,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Ubielone ręce całe.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Nawet czapka biała też.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Kto to jest, czy już wiesz?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(kucharz)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Z wielką torbą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chodzi co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dzień,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Przy pogodzie, niepogodzie.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Czekaj go, gdy listu chcesz.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Kto to jest, czy już wiesz?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(listonosz)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Jestem ze stali,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Drewnianą rączkę mi dali.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to wiedzieć wam potrzeba,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Służę do krojenia chleba.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(nóż)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Cicho pełznie w trawie,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Pręży się i zwija.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Podobny do żmii,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Ale to nie żmija.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(wąż)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</w:pP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  <w:t>GŁOSKA Ż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Nagłos (początek) wyrazu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Te z krzaków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Lubią psi ogon.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ubraniach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Zapinać mogą.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(rzepy)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Mały krasnoludku,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Wyrosłeś w ogródku.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Jesteś smakołyczek,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Choć szczypiesz w języczek!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(rzodkiewka)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Co to za panienka?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Zielona sukienka,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Bielutki żabocik,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Wytrzeszczone oczy.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się do niej zbliżysz,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Wnet do wody wskoczy.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(żaba)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Przedmiot potrzebny,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chociaż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nieduży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prasowania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bielizny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służy.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(żelazko)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Choć posiada pancerz,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Wcale nie wojuje.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Choć ma cztery nogi,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Wolno spaceruje.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(żółw)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 żółtej skórze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Cętki brązowe.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długa szyja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Unosi głowę.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(żyrafa)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Śródgłos (środek) wyrazu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Nadciągnęły ciężkie chmury,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Zasłoniły słońce złote.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Wiatr się zerwał, porwał liście,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Słychać już, co będzie potem.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(burza, grzmot)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blisko ziemi mocny pień,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daje wszystkim miły cień.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(drzewo)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Nie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rządzi – choć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zawsze w koronie.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Jesienią – w złotej,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Zimą w białej,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Wiosną i latem – w zielonej.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(drzewo)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 mleka – kubeczek,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 herbaty – szklanka.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 kawy najlepsza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Mała...................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(filiżanka)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Chociaż mam zęby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Niczego nie jadam.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Tylko splątane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włosy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układam.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(grzebień)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zęby, nie gryzie wcale.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Nie fryzjer, a trudni się czesaniem..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(grzebień)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on nóżkę, nie ma buta,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kapelusz, nie ma głowy.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Czasem gorzki i trujący,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Czasem smaczny jest o zdrowy.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(grzyb)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Wiemy doskonale,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Co to za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korale.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Lecą do nich wróble, szpaki,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Na obiad nie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byle jaki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jarzębina)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w górę popatrzysz,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Zobaczysz go w dali.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Raz wygląda jak bułeczka,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raz jak rogalik!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(księżyc)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Jaka to para umie w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zgodzie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Tańczyć i skakać tylko po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lodzie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?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A kiedy z ziemi znika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lód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Nie zrobi kroku w tył, ani w przód?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(łyżwy)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Połączone ze sobą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Dwa stalowe noże.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Bez nich żaden krawiec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Obyć się nie może.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(nożyczki)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twardej skorupce mieszka.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ją rozbijesz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znajdziesz .....................</w:t>
      </w:r>
      <w:proofErr w:type="gramEnd"/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(orzeszka)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Jest królową kwiatów w ogrodzie,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czerwonej koronie chodzi.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czerwonej jest sukience,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zrywasz, kłuje ręce.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(róża)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Nie smakują mu cukierki,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Nie smakują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lody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 to z apetytem wielkim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Zbiera kurz z podłogi.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(odkurzacz)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Owoc drzewa liściastego,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przysmak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rodu wiewiórczego.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(orzech)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We dnie pod poduszką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Leżą spodnie z bluzką.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Wtedy je założę,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Kiedy noc na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dworze.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gdy wstanę rano,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Znów w łóżku zostają.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(piżama)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</w:pP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  <w:t>GŁOSKA CZ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Nagłos (początek) wyrazu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Cóż to za garnuszek,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Postawię na gazie,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By gotować wodę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Dla mamy na kawę?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(czajnik)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ucho i dziobek.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Gwiżdże na nas czasem.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w nim wrze, to czapką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Potrząsa z hałasem.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(czajnik)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lecie ma daszek,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Zimą – pomponik.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Włożysz ją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Zimno cię nie dogoni!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(czapka)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Koleżanka bociana,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 desce chodzi w wierszykach.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Ryby łowi od rana,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żaby chętnie połyka.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(czapla)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 równe kostki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Ją połamiemy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wszystkie dzieci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Poczęstujemy.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(czekolada)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Śródgłos (środek) wyrazu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Kwadratowa, biała bywa,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kieszeni ją nosisz.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Często jej używasz,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Kiedy katar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zgłosisz.</w:t>
      </w:r>
      <w:proofErr w:type="gramEnd"/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(chusteczka)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tym naczyniu z gliny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Rosną rośliny.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(doniczka)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Białe piórka, żółty dziobek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dwie krzywe nóżki.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Odnajdziecie ją nad stawem,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To raj dla......................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(kaczuszki)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Znacie ją na pewno wszyscy,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Rzadko miewa cztery listki.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Jaka to roślina?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To jest.............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(koniczyna)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Jak się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nazywają,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Kto z was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pamięta,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Kuliste, złote,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Kurze pisklęta?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(kurczątka)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Połączone ze sobą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Dwa stalowe noże.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Bez nich żaden krawiec,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Obyć się nie może.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(nożyczki)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Brązowe, czarne, szare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Zawsze masz jedną parę.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Zamykasz je przed spaniem,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Otwierasz, kiedy wstaniesz.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(oczy)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jakim pudełku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Mikołaj Święty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Przynosi dzieciom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Piękne prezenty?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(paczka)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Wiszę sobie w łazience,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Lubię czyste ręce.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Kiedy ręce masz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umyte,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Powycieraj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 ....................</w:t>
      </w:r>
      <w:proofErr w:type="gramEnd"/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(ręcznikiem)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Zimą wkładamy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Te dwie siostrzyczki.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Nie zmarzną ręce –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Włóż .......................</w:t>
      </w:r>
      <w:proofErr w:type="gramEnd"/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(rękawiczki)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</w:t>
      </w: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Ten kwitnący talerz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Pewnie dobrze znacie,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Bo smaczne nasionka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 niego wybieracie.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(słonecznik)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Rośnie pod płotem,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płatki złote.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krąg go obsiada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Wróbli gromada!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(słonecznik)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tylko jedno koło na przedzie.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Złapiesz za rączki,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Popchniesz, pojedziesz!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(taczka)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Barwny most na niebie,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Najczęściej poburzy,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Kolorami świeci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pogodę wróży.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(tęcza)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Kolorowa wstęga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 niebie się mieni.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Utkana jest z deszczu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słońca promieni.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(tęcza)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Co to za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złośnica,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Odpowiedzcie dzieci.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Poduszki, dywany,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Bije – aż kurz leci!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(trzepaczka)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Dziewczynki, chłopcy,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Wytrzyjcie nogi,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Zanim wejdziecie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czyste progi.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(wycieraczka)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Większy, mniejszy, z ząbeczkami,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Bardzo ładny jest czasami.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zabraknie go na liście,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List nie dojdzie, oczywiście.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(znaczek)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Wygłos (koniec) wyrazu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małą główkę,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nóżkę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i piętkę.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Drzwi nam otworzy,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są zamknięte.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(klucz)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Prosty, długi, wielki nóż.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Rycerz nosi go, i już!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(miecz)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Kwitnie przy drodze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Słoneczko złote,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Które się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zmieni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biały puch potem.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(mlecz)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Nie smakują mu cukierki,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Nie smakują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lody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 to z apetytem wielkim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Zbiera kurz z podłogi.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(odkurzacz)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Jak się zwie ten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muzyk,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Który zagrać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umie,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tylko dmuchnie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blaszany instrument?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(trębacz)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</w:pP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  <w:t>GŁOSKA DŻ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Nagłos (początek) wyrazu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 kanapce chętnie zjem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Truskawkowy,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słodki .</w:t>
      </w:r>
      <w:proofErr w:type="gramEnd"/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(dżem)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Nikt tym zwierzątkiem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Się nie zachwyca.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Wędruje w ziemi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Długa ..................</w:t>
      </w:r>
      <w:proofErr w:type="gramEnd"/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(dżdżownica)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Jak się </w:t>
      </w:r>
      <w:proofErr w:type="spellStart"/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nazywaja</w:t>
      </w:r>
      <w:proofErr w:type="spellEnd"/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Teksasowe spodnie?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Wyglądasz w nich świetnie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jest ci wygodnie.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(dżinsy)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</w:pP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  <w:t>ZBITKI GŁOSEK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</w:pP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  <w:t>SZCZ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Nagłos (początek) wyrazu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Uciekaj, złodzieju!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Słychać mnie z daleka.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Bezpieczny gospodarz,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Kiedy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Burek..................</w:t>
      </w:r>
      <w:proofErr w:type="gramEnd"/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(szczeka)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Co to, czy już wiesz?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Najeżona jest jak jeż.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Lecz nikogo nie ukłuje,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Tylko zęby wyszoruje.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(szczoteczka)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Drewniana zabawka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Dobrze dzieciom służy,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się chcą podwyższyć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nogi wydłużyć.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(szczudła)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Zielona fryzurka,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Nosi ją cebulka.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 kanapce położona,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Wcześniej nożem pokrojona.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(szczypiorek)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Śródgłos (środek) wyrazu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Krążę,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krążę co</w:t>
      </w:r>
      <w:proofErr w:type="gramEnd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 mam sił!1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Zbieram z lipy złoty pył.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Ja, stworzenie gospodarne,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Duży zapas miodu zgarnę.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(pszczoła)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 w:rsidRPr="0013428A"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Wygłos (koniec) wyrazu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Jaką zupę dla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dzieciaków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Zrobi mama dziś z buraków?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(barszcz)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go długo nie ma,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Wszyscy narzekają.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kiedy już przyjdzie,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Parasol otwierają.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(deszcz)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Co to jest, </w:t>
      </w:r>
      <w:proofErr w:type="gramStart"/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odgadnij:</w:t>
      </w:r>
      <w:proofErr w:type="gramEnd"/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Leci tylko w dół.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Jest tylko na dworze.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Suchy być nie może.</w:t>
      </w:r>
    </w:p>
    <w:p w:rsid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(deszcz)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Długi, ciepły z kieszeniami,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 futrzanym kołnierzem.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Już nie zmarzniesz, kiedy zimą</w:t>
      </w:r>
    </w:p>
    <w:p w:rsidR="0013428A" w:rsidRPr="0013428A" w:rsidRDefault="0013428A" w:rsidP="0013428A">
      <w:pPr>
        <w:autoSpaceDE w:val="0"/>
        <w:autoSpaceDN w:val="0"/>
        <w:adjustRightInd w:val="0"/>
        <w:spacing w:before="0" w:after="0" w:line="240" w:lineRule="auto"/>
        <w:jc w:val="left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niego się ubierzesz.</w:t>
      </w:r>
    </w:p>
    <w:p w:rsidR="003F66FE" w:rsidRDefault="0013428A" w:rsidP="0013428A">
      <w:r w:rsidRPr="0013428A"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(płaszcz) </w:t>
      </w:r>
      <w:r w:rsidRPr="0013428A"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sectPr w:rsidR="003F66FE" w:rsidSect="003F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OldStyle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ookmanOldStyle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428A"/>
    <w:rsid w:val="00106077"/>
    <w:rsid w:val="0013428A"/>
    <w:rsid w:val="002B035D"/>
    <w:rsid w:val="003F66FE"/>
    <w:rsid w:val="00B9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1570</Words>
  <Characters>9425</Characters>
  <Application>Microsoft Office Word</Application>
  <DocSecurity>0</DocSecurity>
  <Lines>78</Lines>
  <Paragraphs>21</Paragraphs>
  <ScaleCrop>false</ScaleCrop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2020-05-12T21:30:00Z</dcterms:created>
  <dcterms:modified xsi:type="dcterms:W3CDTF">2020-05-12T21:30:00Z</dcterms:modified>
</cp:coreProperties>
</file>